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4B" w:rsidRPr="0041604B" w:rsidRDefault="0041604B" w:rsidP="0041604B">
      <w:pPr>
        <w:jc w:val="center"/>
        <w:rPr>
          <w:rFonts w:ascii="Times New Roman félkövér" w:hAnsi="Times New Roman félkövér"/>
          <w:b/>
          <w:caps/>
          <w:color w:val="002060"/>
          <w:sz w:val="28"/>
          <w:szCs w:val="28"/>
        </w:rPr>
      </w:pPr>
      <w:bookmarkStart w:id="0" w:name="_GoBack"/>
      <w:bookmarkEnd w:id="0"/>
      <w:r w:rsidRPr="0041604B">
        <w:rPr>
          <w:rFonts w:ascii="Times New Roman félkövér" w:hAnsi="Times New Roman félkövér"/>
          <w:b/>
          <w:caps/>
          <w:color w:val="002060"/>
          <w:sz w:val="28"/>
          <w:szCs w:val="28"/>
        </w:rPr>
        <w:t>Gyógyszerészi gondozási napló</w:t>
      </w:r>
    </w:p>
    <w:p w:rsidR="0041604B" w:rsidRDefault="0041604B" w:rsidP="0041604B">
      <w:pPr>
        <w:jc w:val="center"/>
        <w:rPr>
          <w:rFonts w:ascii="Times New Roman félkövér" w:hAnsi="Times New Roman félkövér"/>
          <w:b/>
          <w:caps/>
          <w:color w:val="002060"/>
        </w:rPr>
      </w:pPr>
    </w:p>
    <w:p w:rsidR="0041604B" w:rsidRPr="002D59D1" w:rsidRDefault="0041604B" w:rsidP="0041604B">
      <w:pPr>
        <w:jc w:val="center"/>
        <w:rPr>
          <w:rFonts w:ascii="Times New Roman félkövér" w:hAnsi="Times New Roman félkövér"/>
          <w:b/>
          <w:caps/>
          <w:color w:val="002060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34"/>
        <w:gridCol w:w="851"/>
        <w:gridCol w:w="1134"/>
        <w:gridCol w:w="1276"/>
        <w:gridCol w:w="1559"/>
        <w:gridCol w:w="992"/>
      </w:tblGrid>
      <w:tr w:rsidR="0041604B" w:rsidRPr="002D59D1" w:rsidTr="0041604B">
        <w:tc>
          <w:tcPr>
            <w:tcW w:w="92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A gondozás helye:</w:t>
            </w: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Beteg neve: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Gyógy-szerész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D3547">
              <w:rPr>
                <w:b/>
                <w:sz w:val="20"/>
                <w:szCs w:val="20"/>
              </w:rPr>
              <w:t>Segéd személyzet</w:t>
            </w:r>
            <w:proofErr w:type="gramEnd"/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Állapot felmérés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Mérések és eredményük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Adott tanácsok, felülvizsgálatra rendelés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1D3547" w:rsidRDefault="0041604B" w:rsidP="0041604B">
            <w:pPr>
              <w:pStyle w:val="Tblzattartalom"/>
              <w:snapToGrid w:val="0"/>
              <w:jc w:val="center"/>
              <w:rPr>
                <w:b/>
                <w:sz w:val="20"/>
                <w:szCs w:val="20"/>
              </w:rPr>
            </w:pPr>
            <w:r w:rsidRPr="001D3547">
              <w:rPr>
                <w:b/>
                <w:sz w:val="20"/>
                <w:szCs w:val="20"/>
              </w:rPr>
              <w:t>Levél az orvosnak (I/N)</w:t>
            </w: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  <w:tr w:rsidR="0041604B" w:rsidRPr="002D59D1" w:rsidTr="0041604B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04B" w:rsidRPr="002D59D1" w:rsidRDefault="0041604B" w:rsidP="0041604B">
            <w:pPr>
              <w:pStyle w:val="Tblzattartalom"/>
              <w:snapToGrid w:val="0"/>
              <w:rPr>
                <w:sz w:val="20"/>
                <w:szCs w:val="20"/>
              </w:rPr>
            </w:pPr>
          </w:p>
        </w:tc>
      </w:tr>
    </w:tbl>
    <w:p w:rsidR="0041604B" w:rsidRDefault="0041604B" w:rsidP="0041604B"/>
    <w:p w:rsidR="0041604B" w:rsidRDefault="0041604B" w:rsidP="0041604B"/>
    <w:p w:rsidR="0041604B" w:rsidRDefault="0041604B" w:rsidP="0041604B"/>
    <w:p w:rsidR="0041604B" w:rsidRPr="00C41DF6" w:rsidRDefault="0041604B" w:rsidP="0041604B">
      <w:r w:rsidRPr="00C41DF6">
        <w:t>…………</w:t>
      </w:r>
      <w:r>
        <w:t>………..</w:t>
      </w:r>
      <w:r w:rsidRPr="00C41DF6">
        <w:t xml:space="preserve">., </w:t>
      </w:r>
      <w:r w:rsidR="00861CD8">
        <w:t>20………………………</w:t>
      </w:r>
    </w:p>
    <w:p w:rsidR="0041604B" w:rsidRPr="00C41DF6" w:rsidRDefault="0041604B" w:rsidP="0041604B"/>
    <w:p w:rsidR="0041604B" w:rsidRDefault="0041604B" w:rsidP="0041604B"/>
    <w:p w:rsidR="0041604B" w:rsidRPr="00C41DF6" w:rsidRDefault="0041604B" w:rsidP="0041604B"/>
    <w:p w:rsidR="0041604B" w:rsidRPr="00C41DF6" w:rsidRDefault="0041604B" w:rsidP="0041604B"/>
    <w:p w:rsidR="0041604B" w:rsidRPr="00C41DF6" w:rsidRDefault="0041604B" w:rsidP="0041604B"/>
    <w:p w:rsidR="0041604B" w:rsidRPr="00C41DF6" w:rsidRDefault="0041604B" w:rsidP="0041604B">
      <w:pPr>
        <w:ind w:left="4248"/>
      </w:pPr>
      <w:r w:rsidRPr="00C41DF6">
        <w:t>………………………………</w:t>
      </w:r>
    </w:p>
    <w:p w:rsidR="0041604B" w:rsidRPr="00C41DF6" w:rsidRDefault="0041604B" w:rsidP="0041604B">
      <w:pPr>
        <w:ind w:left="4248" w:firstLine="708"/>
      </w:pPr>
      <w:proofErr w:type="gramStart"/>
      <w:r w:rsidRPr="00C41DF6">
        <w:t>gyógyszertárvezető</w:t>
      </w:r>
      <w:proofErr w:type="gramEnd"/>
    </w:p>
    <w:p w:rsidR="0041604B" w:rsidRDefault="0041604B" w:rsidP="0041604B"/>
    <w:p w:rsidR="00425936" w:rsidRDefault="00425936" w:rsidP="0041604B"/>
    <w:sectPr w:rsidR="0042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4B"/>
    <w:rsid w:val="0011134A"/>
    <w:rsid w:val="0041604B"/>
    <w:rsid w:val="00425936"/>
    <w:rsid w:val="008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EBE17-45E7-4688-BB11-DAF72041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04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41604B"/>
    <w:pPr>
      <w:widowControl w:val="0"/>
      <w:suppressLineNumbers/>
      <w:suppressAutoHyphens/>
    </w:pPr>
    <w:rPr>
      <w:rFonts w:eastAsia="SimSun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2018-02-26T12:11:00Z</dcterms:created>
  <dcterms:modified xsi:type="dcterms:W3CDTF">2018-02-26T12:11:00Z</dcterms:modified>
</cp:coreProperties>
</file>